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8A867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b/>
          <w:bCs/>
          <w:color w:val="4E2800"/>
          <w:sz w:val="28"/>
          <w:szCs w:val="28"/>
          <w:lang w:eastAsia="es-ES"/>
        </w:rPr>
        <w:t>REALIZA </w:t>
      </w:r>
      <w:r w:rsidRPr="002B51D1">
        <w:rPr>
          <w:rFonts w:ascii="Arial" w:eastAsia="Times New Roman" w:hAnsi="Arial" w:cs="Arial"/>
          <w:b/>
          <w:bCs/>
          <w:color w:val="4E2800"/>
          <w:sz w:val="28"/>
          <w:szCs w:val="28"/>
          <w:u w:val="single"/>
          <w:lang w:eastAsia="es-ES"/>
        </w:rPr>
        <w:t>UN EJE CRONOLÓGICO DE TODA LA HISTORIA</w:t>
      </w:r>
      <w:r w:rsidRPr="002B51D1">
        <w:rPr>
          <w:rFonts w:ascii="Arial" w:eastAsia="Times New Roman" w:hAnsi="Arial" w:cs="Arial"/>
          <w:b/>
          <w:bCs/>
          <w:color w:val="4E2800"/>
          <w:sz w:val="28"/>
          <w:szCs w:val="28"/>
          <w:lang w:eastAsia="es-ES"/>
        </w:rPr>
        <w:t>, SITUANDO LOS PERÍODOS HISTÓRICOS, FECHAS DE INICIO Y FIN DE CADA PERÍODO Y LOS ACONTECIMIENTOS MÁS DESTACADOS DE CADA ÉPOCA:</w:t>
      </w:r>
    </w:p>
    <w:p w14:paraId="62E14FAF" w14:textId="77777777" w:rsidR="002B51D1" w:rsidRPr="002B51D1" w:rsidRDefault="002B51D1" w:rsidP="002B51D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B51D1">
        <w:rPr>
          <w:rFonts w:ascii="Arial" w:eastAsia="Times New Roman" w:hAnsi="Arial" w:cs="Arial"/>
          <w:color w:val="4E2800"/>
          <w:sz w:val="24"/>
          <w:szCs w:val="24"/>
          <w:shd w:val="clear" w:color="auto" w:fill="FFFFFF"/>
          <w:lang w:eastAsia="es-ES"/>
        </w:rPr>
        <w:br w:type="textWrapping" w:clear="all"/>
      </w:r>
    </w:p>
    <w:p w14:paraId="78BAC55C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-HISTORIA</w:t>
      </w:r>
    </w:p>
    <w:p w14:paraId="303263FE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-PREHISTORIA</w:t>
      </w:r>
    </w:p>
    <w:p w14:paraId="1832CDA2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-EDAD MEDIA</w:t>
      </w:r>
    </w:p>
    <w:p w14:paraId="700788D4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-EDAD CONTEMPORÁNEA</w:t>
      </w:r>
    </w:p>
    <w:p w14:paraId="6C192A12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-EDAD ANTIGUA</w:t>
      </w:r>
    </w:p>
    <w:p w14:paraId="1C6FD486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-EDAD MODERNA</w:t>
      </w:r>
    </w:p>
    <w:p w14:paraId="0938E662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</w:p>
    <w:p w14:paraId="66EAFEF0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-1492</w:t>
      </w:r>
    </w:p>
    <w:p w14:paraId="60432603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-1789</w:t>
      </w:r>
    </w:p>
    <w:p w14:paraId="0B161F5A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 xml:space="preserve">-2,5 </w:t>
      </w:r>
      <w:proofErr w:type="spellStart"/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mill</w:t>
      </w:r>
      <w:proofErr w:type="spellEnd"/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. de años</w:t>
      </w:r>
    </w:p>
    <w:p w14:paraId="6ABD8680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-476</w:t>
      </w:r>
    </w:p>
    <w:p w14:paraId="03DDCF4B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 xml:space="preserve">-3500 </w:t>
      </w:r>
      <w:proofErr w:type="spellStart"/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aC</w:t>
      </w:r>
      <w:proofErr w:type="spellEnd"/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.</w:t>
      </w:r>
    </w:p>
    <w:p w14:paraId="6F662E36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</w:p>
    <w:p w14:paraId="3E07AFC6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-Mesopotamia</w:t>
      </w:r>
    </w:p>
    <w:p w14:paraId="47EF16F8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-Bizancio</w:t>
      </w:r>
    </w:p>
    <w:p w14:paraId="3A511258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</w:t>
      </w:r>
      <w:proofErr w:type="gramStart"/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Islam</w:t>
      </w:r>
      <w:proofErr w:type="gramEnd"/>
    </w:p>
    <w:p w14:paraId="5339832C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-Imperialismo</w:t>
      </w:r>
    </w:p>
    <w:p w14:paraId="606A1A94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-II Guerra Mundial</w:t>
      </w:r>
    </w:p>
    <w:p w14:paraId="618A99AC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-Absolutismo francés</w:t>
      </w:r>
    </w:p>
    <w:p w14:paraId="1D3649A2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-Paleolítico</w:t>
      </w:r>
    </w:p>
    <w:p w14:paraId="46B37FC7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-Edad de los Metales</w:t>
      </w:r>
    </w:p>
    <w:p w14:paraId="6F39CA69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-Descolonización del mundo</w:t>
      </w:r>
    </w:p>
    <w:p w14:paraId="1717052C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-Neolítico (aparece la agricultura)</w:t>
      </w:r>
    </w:p>
    <w:p w14:paraId="692E3988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-Civilización griega</w:t>
      </w:r>
    </w:p>
    <w:p w14:paraId="2D61FA5D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-Civilización romana</w:t>
      </w:r>
    </w:p>
    <w:p w14:paraId="22CE811A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-Revolución industrial</w:t>
      </w:r>
    </w:p>
    <w:p w14:paraId="673B8893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-Entreguerras (totalitarismos)</w:t>
      </w:r>
    </w:p>
    <w:p w14:paraId="71F37034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-Mesolítico</w:t>
      </w:r>
    </w:p>
    <w:p w14:paraId="23245DF3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-Renacimiento y Reforma</w:t>
      </w:r>
    </w:p>
    <w:p w14:paraId="4534EBD9" w14:textId="77777777" w:rsidR="002B51D1" w:rsidRPr="002B51D1" w:rsidRDefault="002B51D1" w:rsidP="002B51D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A48C2FE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-Revoluciones liberales</w:t>
      </w:r>
    </w:p>
    <w:p w14:paraId="746D57F9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-Construcción europea</w:t>
      </w:r>
    </w:p>
    <w:p w14:paraId="21D4D329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-Feudalismo</w:t>
      </w:r>
    </w:p>
    <w:p w14:paraId="7CB58E5A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-Imperio Hispánico</w:t>
      </w:r>
    </w:p>
    <w:p w14:paraId="5C231751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-I Guerra Mundial</w:t>
      </w:r>
    </w:p>
    <w:p w14:paraId="49426BBF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-Guerra Fría</w:t>
      </w:r>
    </w:p>
    <w:p w14:paraId="142C58C1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-Revolución rusa</w:t>
      </w:r>
    </w:p>
    <w:p w14:paraId="045599D7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-Globalización</w:t>
      </w:r>
    </w:p>
    <w:p w14:paraId="62FB89A5" w14:textId="77777777" w:rsidR="002B51D1" w:rsidRPr="002B51D1" w:rsidRDefault="002B51D1" w:rsidP="002B51D1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color w:val="4E2800"/>
          <w:sz w:val="20"/>
          <w:szCs w:val="20"/>
          <w:lang w:eastAsia="es-ES"/>
        </w:rPr>
      </w:pPr>
      <w:r w:rsidRPr="002B51D1">
        <w:rPr>
          <w:rFonts w:ascii="Arial" w:eastAsia="Times New Roman" w:hAnsi="Arial" w:cs="Arial"/>
          <w:i/>
          <w:iCs/>
          <w:color w:val="4E2800"/>
          <w:sz w:val="24"/>
          <w:szCs w:val="24"/>
          <w:lang w:eastAsia="es-ES"/>
        </w:rPr>
        <w:t>-Egipto</w:t>
      </w:r>
    </w:p>
    <w:p w14:paraId="34CE0290" w14:textId="77777777" w:rsidR="00B22421" w:rsidRDefault="002B51D1"/>
    <w:sectPr w:rsidR="00B224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1D1"/>
    <w:rsid w:val="001A2240"/>
    <w:rsid w:val="002B51D1"/>
    <w:rsid w:val="003324DC"/>
    <w:rsid w:val="006064BF"/>
    <w:rsid w:val="00697BDC"/>
    <w:rsid w:val="00B95C73"/>
    <w:rsid w:val="00D8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4A5E3"/>
  <w15:chartTrackingRefBased/>
  <w15:docId w15:val="{D77F7154-8D08-464F-8039-46F000194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7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7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62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3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77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04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72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1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98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0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2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3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10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7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02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85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54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02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77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1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54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14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03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3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9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8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1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651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2022-07-06T19:38:00Z</dcterms:created>
  <dcterms:modified xsi:type="dcterms:W3CDTF">2022-07-06T19:39:00Z</dcterms:modified>
</cp:coreProperties>
</file>